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6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3"/>
        <w:gridCol w:w="3632"/>
        <w:gridCol w:w="3904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曲阜市恒达食品有限公司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山东省济宁市曲阜市书院街道办事处前瓦八宝山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宋方雷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宋方雷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宋方雷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5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2866390"/>
                      <wp:effectExtent l="4445" t="4445" r="16510" b="57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28663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10920" cy="758825"/>
                                        <wp:effectExtent l="0" t="0" r="17780" b="3175"/>
                                        <wp:docPr id="3" name="图片 3" descr="7ac79442dd6907a33155ae3cf51e5e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7ac79442dd6907a33155ae3cf51e5e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10920" cy="7588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16610" cy="1089660"/>
                                        <wp:effectExtent l="0" t="0" r="2540" b="15240"/>
                                        <wp:docPr id="6" name="图片 6" descr="389f78e3c4576c724794b6045f38ef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389f78e3c4576c724794b6045f38ef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16610" cy="10896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616710"/>
                                        <wp:effectExtent l="0" t="0" r="4445" b="2540"/>
                                        <wp:docPr id="7" name="图片 7" descr="28e1585b4f1aefd70485cb399be6d0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8e1585b4f1aefd70485cb399be6d0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616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5.7pt;width:173.85pt;z-index:251659264;mso-width-relative:page;mso-height-relative:page;" fillcolor="#FFFFFF" filled="t" stroked="t" coordsize="21600,21600" o:gfxdata="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gDlzV1wAAAAgBAAAPAAAAAAAAAAEAIAAA&#10;ACIAAABkcnMvZG93bnJldi54bWxQSwECFAAUAAAACACHTuJAlnU9Sw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10920" cy="758825"/>
                                  <wp:effectExtent l="0" t="0" r="17780" b="3175"/>
                                  <wp:docPr id="3" name="图片 3" descr="7ac79442dd6907a33155ae3cf51e5e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7ac79442dd6907a33155ae3cf51e5e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10920" cy="7588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16610" cy="1089660"/>
                                  <wp:effectExtent l="0" t="0" r="2540" b="15240"/>
                                  <wp:docPr id="6" name="图片 6" descr="389f78e3c4576c724794b6045f38ef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389f78e3c4576c724794b6045f38ef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16610" cy="10896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616710"/>
                                  <wp:effectExtent l="0" t="0" r="4445" b="2540"/>
                                  <wp:docPr id="7" name="图片 7" descr="28e1585b4f1aefd70485cb399be6d0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8e1585b4f1aefd70485cb399be6d0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616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2023.04.29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024DDA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7A0642C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5F6A3DB5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2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2023-11-01T10:09:24Z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